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DF" w:rsidRDefault="007E48DF" w:rsidP="007C58F2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DRVODJELSKA TEHNIČKA ŠKOLA,VINKOVCI</w:t>
      </w:r>
    </w:p>
    <w:p w:rsidR="007C58F2" w:rsidRPr="007C58F2" w:rsidRDefault="007C58F2" w:rsidP="007C58F2">
      <w:pPr>
        <w:spacing w:before="199" w:after="199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</w:pPr>
      <w:r w:rsidRPr="007C58F2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 xml:space="preserve">Izbor udžbenika s pripadajućim dopunskim nastavnim sredstvima </w:t>
      </w:r>
      <w:r w:rsidR="007E48DF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hr-HR"/>
        </w:rPr>
        <w:t>ŠK.GOD. 2014./2015.</w:t>
      </w:r>
    </w:p>
    <w:p w:rsidR="007C58F2" w:rsidRPr="007C58F2" w:rsidRDefault="007C58F2" w:rsidP="007C58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4" o:title=""/>
          </v:shape>
          <w:control r:id="rId5" w:name="DefaultOcxName" w:shapeid="_x0000_i1042"/>
        </w:object>
      </w: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5" type="#_x0000_t75" style="width:1in;height:18pt" o:ole="">
            <v:imagedata r:id="rId4" o:title=""/>
          </v:shape>
          <w:control r:id="rId6" w:name="DefaultOcxName1" w:shapeid="_x0000_i1045"/>
        </w:object>
      </w: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48" type="#_x0000_t75" style="width:1in;height:18pt" o:ole="">
            <v:imagedata r:id="rId4" o:title=""/>
          </v:shape>
          <w:control r:id="rId7" w:name="DefaultOcxName2" w:shapeid="_x0000_i1048"/>
        </w:object>
      </w: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1" type="#_x0000_t75" style="width:1in;height:18pt" o:ole="">
            <v:imagedata r:id="rId4" o:title=""/>
          </v:shape>
          <w:control r:id="rId8" w:name="DefaultOcxName3" w:shapeid="_x0000_i1051"/>
        </w:object>
      </w: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4" type="#_x0000_t75" style="width:1in;height:18pt" o:ole="">
            <v:imagedata r:id="rId9" o:title=""/>
          </v:shape>
          <w:control r:id="rId10" w:name="DefaultOcxName4" w:shapeid="_x0000_i1054"/>
        </w:object>
      </w:r>
    </w:p>
    <w:p w:rsidR="007C58F2" w:rsidRPr="007C58F2" w:rsidRDefault="007C58F2" w:rsidP="007C58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57" type="#_x0000_t75" style="width:1in;height:18pt" o:ole="">
            <v:imagedata r:id="rId11" o:title=""/>
          </v:shape>
          <w:control r:id="rId12" w:name="DefaultOcxName5" w:shapeid="_x0000_i1057"/>
        </w:object>
      </w:r>
    </w:p>
    <w:p w:rsidR="007C58F2" w:rsidRPr="007C58F2" w:rsidRDefault="007C58F2" w:rsidP="007C58F2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7C58F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Razredni odjel: 2. razred srednje škole</w:t>
      </w:r>
      <w:r w:rsidR="007E48D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STOLAR JMO</w:t>
      </w:r>
    </w:p>
    <w:p w:rsidR="007C58F2" w:rsidRPr="007C58F2" w:rsidRDefault="007C58F2" w:rsidP="007C58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bookmarkStart w:id="0" w:name="_GoBack"/>
      <w:bookmarkEnd w:id="0"/>
      <w:r w:rsidRPr="007C58F2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7C58F2" w:rsidRPr="007C58F2" w:rsidRDefault="007C58F2" w:rsidP="007C58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C58F2">
        <w:rPr>
          <w:rFonts w:ascii="Times New Roman" w:eastAsia="Times New Roman" w:hAnsi="Times New Roman" w:cs="Times New Roman"/>
          <w:sz w:val="23"/>
          <w:szCs w:val="23"/>
        </w:rPr>
        <w:object w:dxaOrig="1440" w:dyaOrig="1440">
          <v:shape id="_x0000_i1064" type="#_x0000_t75" style="width:33pt;height:22.5pt" o:ole="">
            <v:imagedata r:id="rId13" o:title=""/>
          </v:shape>
          <w:control r:id="rId14" w:name="DefaultOcxName7" w:shapeid="_x0000_i1064"/>
        </w:object>
      </w:r>
    </w:p>
    <w:p w:rsidR="007C58F2" w:rsidRPr="007C58F2" w:rsidRDefault="007C58F2" w:rsidP="007C58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7C58F2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087"/>
        <w:gridCol w:w="2210"/>
        <w:gridCol w:w="1338"/>
        <w:gridCol w:w="832"/>
      </w:tblGrid>
      <w:tr w:rsidR="007C58F2" w:rsidRPr="007C58F2" w:rsidTr="007C58F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hr-HR"/>
              </w:rPr>
              <w:t>Obriši?</w:t>
            </w: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1381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ČITANKA 2 : udžbenik za 2.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U STRUCI 2 : udžbenik sa zbirkom zadataka za drugi razred trogodišnjih strukovnih škola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Đurđica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Salamon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Boško Šego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Viktorija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Gadža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Nikola Milanović, Rudi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Paloš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SALESIANA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Irena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MATERIJALI : udžbenik za 1. i 2. razred drvodjeljske škole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Vladimir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ELEMENT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Giorgio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Motta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Beata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Ćwikowska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Olga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Vomáčková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Tomáš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Černý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4823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Ljubica Maljković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4824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Ágnes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Einhorn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Ursula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Esterl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Elke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Körner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Eva-Maria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Jenkins-Krumm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(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Grammatik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), Aleksandra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Kubicka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Ljubica Maljković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KLETT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4983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4984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John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Liz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5359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Đuro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Benić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Nataša Vulić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7C58F2" w:rsidRPr="007C58F2" w:rsidTr="007C58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Dafne</w:t>
            </w:r>
            <w:proofErr w:type="spellEnd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C58F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7C58F2" w:rsidRPr="007C58F2" w:rsidRDefault="007C58F2" w:rsidP="007C5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7C58F2" w:rsidRPr="007C58F2" w:rsidRDefault="007C58F2" w:rsidP="007C58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7C58F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Copyright © 2014 </w:t>
      </w:r>
      <w:hyperlink r:id="rId15" w:tgtFrame="_blank" w:history="1">
        <w:proofErr w:type="spellStart"/>
        <w:r w:rsidRPr="007C58F2">
          <w:rPr>
            <w:rFonts w:ascii="Times New Roman" w:eastAsia="Times New Roman" w:hAnsi="Times New Roman" w:cs="Times New Roman"/>
            <w:b/>
            <w:bCs/>
            <w:color w:val="0072DC"/>
            <w:sz w:val="23"/>
            <w:szCs w:val="23"/>
            <w:lang w:eastAsia="hr-HR"/>
          </w:rPr>
          <w:t>CARNet</w:t>
        </w:r>
        <w:proofErr w:type="spellEnd"/>
      </w:hyperlink>
      <w:r w:rsidRPr="007C58F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BA15EE" w:rsidRDefault="007E48DF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F2"/>
    <w:rsid w:val="007C58F2"/>
    <w:rsid w:val="007E48DF"/>
    <w:rsid w:val="0087558E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FBC442B3-7661-4C5F-962F-81614BE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03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2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9528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16468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8249">
                                  <w:marLeft w:val="1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414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231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5" Type="http://schemas.openxmlformats.org/officeDocument/2006/relationships/control" Target="activeX/activeX1.xml"/><Relationship Id="rId15" Type="http://schemas.openxmlformats.org/officeDocument/2006/relationships/hyperlink" Target="http://www.carnet.hr/" TargetMode="Externa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cp:lastPrinted>2014-05-28T12:00:00Z</cp:lastPrinted>
  <dcterms:created xsi:type="dcterms:W3CDTF">2014-05-28T12:00:00Z</dcterms:created>
  <dcterms:modified xsi:type="dcterms:W3CDTF">2014-06-09T07:58:00Z</dcterms:modified>
</cp:coreProperties>
</file>